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9153" w14:textId="77777777" w:rsidR="001A2FC1" w:rsidRPr="00AF7EBF" w:rsidRDefault="00FD30BC" w:rsidP="005D0BB8">
      <w:pPr>
        <w:tabs>
          <w:tab w:val="left" w:pos="567"/>
        </w:tabs>
        <w:ind w:firstLine="284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AF7EBF">
        <w:rPr>
          <w:rFonts w:ascii="Arial Narrow" w:eastAsia="Arial" w:hAnsi="Arial Narrow" w:cs="Arial"/>
          <w:b/>
          <w:sz w:val="24"/>
          <w:szCs w:val="24"/>
        </w:rPr>
        <w:t>Протокол №01</w:t>
      </w:r>
    </w:p>
    <w:p w14:paraId="50A811E4" w14:textId="77777777" w:rsidR="001A2FC1" w:rsidRPr="00AF7EBF" w:rsidRDefault="00FD30BC" w:rsidP="005D0BB8">
      <w:pPr>
        <w:tabs>
          <w:tab w:val="left" w:pos="567"/>
        </w:tabs>
        <w:ind w:firstLine="284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AF7EBF">
        <w:rPr>
          <w:rFonts w:ascii="Arial Narrow" w:eastAsia="Arial Narrow" w:hAnsi="Arial Narrow" w:cs="Arial Narrow"/>
          <w:b/>
          <w:sz w:val="24"/>
          <w:szCs w:val="24"/>
        </w:rPr>
        <w:t>Общего собрания учредителей</w:t>
      </w:r>
    </w:p>
    <w:p w14:paraId="5AC331AA" w14:textId="77777777" w:rsidR="001A2FC1" w:rsidRDefault="00FD30BC" w:rsidP="005D0BB8">
      <w:pPr>
        <w:pStyle w:val="5"/>
        <w:tabs>
          <w:tab w:val="left" w:pos="567"/>
        </w:tabs>
        <w:ind w:firstLine="284"/>
        <w:rPr>
          <w:rFonts w:ascii="Arial Narrow" w:eastAsia="Arial Narrow" w:hAnsi="Arial Narrow" w:cs="Arial Narrow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</w:rPr>
        <w:t>Фонда социальной помощи малоимущим гражданам, сиротам и инвалидам «Содействие»</w:t>
      </w:r>
    </w:p>
    <w:p w14:paraId="0D553ECC" w14:textId="77777777" w:rsidR="001A2FC1" w:rsidRDefault="001A2FC1" w:rsidP="005D0BB8">
      <w:pPr>
        <w:tabs>
          <w:tab w:val="left" w:pos="567"/>
        </w:tabs>
        <w:ind w:firstLine="284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A56CB23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Место проведения общего собрания учредителей Фонда социальной помощи малоимущим гражданам, сиротам и инвалидам «Содействие»: Кемеровская область, г. Кемерово, ул. Боровая, дом 55.</w:t>
      </w:r>
    </w:p>
    <w:p w14:paraId="0EBBCBF1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Дата и время проведения собрания: </w:t>
      </w:r>
      <w:r w:rsidR="00CF6CB0">
        <w:rPr>
          <w:rFonts w:ascii="Arial Narrow" w:eastAsia="Arial Narrow" w:hAnsi="Arial Narrow" w:cs="Arial Narrow"/>
          <w:sz w:val="24"/>
          <w:szCs w:val="24"/>
        </w:rPr>
        <w:t>25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F6CB0">
        <w:rPr>
          <w:rFonts w:ascii="Arial Narrow" w:eastAsia="Arial Narrow" w:hAnsi="Arial Narrow" w:cs="Arial Narrow"/>
          <w:sz w:val="24"/>
          <w:szCs w:val="24"/>
        </w:rPr>
        <w:t>янв</w:t>
      </w:r>
      <w:r>
        <w:rPr>
          <w:rFonts w:ascii="Arial Narrow" w:eastAsia="Arial Narrow" w:hAnsi="Arial Narrow" w:cs="Arial Narrow"/>
          <w:sz w:val="24"/>
          <w:szCs w:val="24"/>
        </w:rPr>
        <w:t>аря 201</w:t>
      </w:r>
      <w:r w:rsidR="00CF6CB0"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z w:val="24"/>
          <w:szCs w:val="24"/>
        </w:rPr>
        <w:t xml:space="preserve"> года, начало 09:00, окончание 10:00.</w:t>
      </w:r>
    </w:p>
    <w:p w14:paraId="558BA84D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9C48450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Присутствовали учредители Фонда:</w:t>
      </w:r>
    </w:p>
    <w:p w14:paraId="3314D1F2" w14:textId="77777777" w:rsidR="001A2FC1" w:rsidRDefault="00FD30BC" w:rsidP="005D0BB8">
      <w:pPr>
        <w:widowControl w:val="0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Шаповалов Александр Сергеевич</w:t>
      </w:r>
    </w:p>
    <w:p w14:paraId="40C7056F" w14:textId="77777777" w:rsidR="001A2FC1" w:rsidRDefault="00FD30BC" w:rsidP="005D0BB8">
      <w:pPr>
        <w:widowControl w:val="0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Ольга Валерьевна</w:t>
      </w:r>
    </w:p>
    <w:p w14:paraId="2E2848F8" w14:textId="77777777" w:rsidR="001A2FC1" w:rsidRDefault="00FD30BC" w:rsidP="005D0BB8">
      <w:pPr>
        <w:widowControl w:val="0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 Владимир Игоревич</w:t>
      </w:r>
    </w:p>
    <w:p w14:paraId="5A841D2C" w14:textId="77777777" w:rsidR="001A2FC1" w:rsidRDefault="00FD30BC" w:rsidP="005D0BB8">
      <w:pPr>
        <w:widowControl w:val="0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Аникина Галина Николаевна</w:t>
      </w:r>
    </w:p>
    <w:p w14:paraId="195FFAFA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Подсчет голосов ведет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О.А.</w:t>
      </w:r>
    </w:p>
    <w:p w14:paraId="122C0212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D581753" w14:textId="77777777" w:rsidR="001A2FC1" w:rsidRDefault="00FD30BC" w:rsidP="005D0BB8">
      <w:pPr>
        <w:tabs>
          <w:tab w:val="left" w:pos="567"/>
        </w:tabs>
        <w:ind w:firstLine="284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Повестка дня собрания:</w:t>
      </w:r>
    </w:p>
    <w:p w14:paraId="77839A20" w14:textId="77777777" w:rsidR="001A2FC1" w:rsidRDefault="00FD30BC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Избрание председателя и секретаря Общего собрания учредителей.</w:t>
      </w:r>
    </w:p>
    <w:p w14:paraId="0EBCA8B3" w14:textId="77777777" w:rsidR="001A2FC1" w:rsidRPr="007602A8" w:rsidRDefault="00FD30BC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Учреждение Фонда социальной помощи малоимущим гражданам, сиротам и инвалидам «Содействие» (далее по тексту – «Фонд»).</w:t>
      </w:r>
    </w:p>
    <w:p w14:paraId="76A0A43B" w14:textId="77777777" w:rsidR="007602A8" w:rsidRPr="007602A8" w:rsidRDefault="007602A8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Arial Narrow" w:hAnsi="Arial Narrow"/>
          <w:sz w:val="24"/>
          <w:szCs w:val="24"/>
        </w:rPr>
      </w:pPr>
      <w:r w:rsidRPr="007602A8">
        <w:rPr>
          <w:rFonts w:ascii="Arial Narrow" w:hAnsi="Arial Narrow"/>
          <w:sz w:val="24"/>
          <w:szCs w:val="24"/>
        </w:rPr>
        <w:t>Определение места нахождения Фонда.</w:t>
      </w:r>
    </w:p>
    <w:p w14:paraId="0BC95709" w14:textId="77777777" w:rsidR="001A2FC1" w:rsidRDefault="00FD30BC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Принятие Устава Фонда.</w:t>
      </w:r>
    </w:p>
    <w:p w14:paraId="461CA174" w14:textId="77777777" w:rsidR="001A2FC1" w:rsidRDefault="00FD30BC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Избрание Попечительского Совета Фонда.</w:t>
      </w:r>
    </w:p>
    <w:p w14:paraId="536AA6EC" w14:textId="582ED825" w:rsidR="001A2FC1" w:rsidRDefault="004A2CA9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Избрание</w:t>
      </w:r>
      <w:r w:rsidR="00FD30BC">
        <w:rPr>
          <w:rFonts w:ascii="Arial Narrow" w:eastAsia="Arial Narrow" w:hAnsi="Arial Narrow" w:cs="Arial Narrow"/>
          <w:sz w:val="24"/>
          <w:szCs w:val="24"/>
        </w:rPr>
        <w:t xml:space="preserve"> директора Фонда.</w:t>
      </w:r>
    </w:p>
    <w:p w14:paraId="3D928606" w14:textId="77777777" w:rsidR="001A2FC1" w:rsidRDefault="00FD30BC" w:rsidP="005D0BB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Определение порядка регистрации Фонда.</w:t>
      </w:r>
    </w:p>
    <w:p w14:paraId="392C694D" w14:textId="77777777" w:rsidR="001A2FC1" w:rsidRDefault="00FD30BC" w:rsidP="005D0BB8">
      <w:pPr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284"/>
          <w:tab w:val="left" w:pos="426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Определение порядка, размера и сроков образования имущества Фонда.</w:t>
      </w:r>
    </w:p>
    <w:p w14:paraId="77D06FA2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5790B1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первому вопросу повестки дня выступил Шаповалов А.С., который предложил свою кандидатуру в качестве председателя Общего собрания, а секретарем Общего собрания предложил избрать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Шаповалову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О.А.</w:t>
      </w:r>
    </w:p>
    <w:p w14:paraId="44568D13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Голосовали: «за» - единогласно.</w:t>
      </w:r>
    </w:p>
    <w:p w14:paraId="476EE346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411D850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Решили:</w:t>
      </w:r>
    </w:p>
    <w:p w14:paraId="3BA42D69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Председателем Общего собрания избрать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А.С., секретарём Общего собрания –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Шаповалову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О.А.</w:t>
      </w:r>
    </w:p>
    <w:p w14:paraId="246EDF67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C7D261E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второму вопросу повестки дня выступил Шаповалов А.С. с предложением учредить Фонд социальной помощи малоимущим гражданам, сиротам и инвалидам «Содействие». </w:t>
      </w:r>
    </w:p>
    <w:p w14:paraId="782C3379" w14:textId="77777777" w:rsidR="001A2FC1" w:rsidRPr="003E0E70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Полное наименование Фонда: Фонд социальной помощи малоимущим гражданам, сиротам и </w:t>
      </w:r>
      <w:r w:rsidRPr="003E0E70">
        <w:rPr>
          <w:rFonts w:ascii="Arial Narrow" w:eastAsia="Arial Narrow" w:hAnsi="Arial Narrow" w:cs="Arial Narrow"/>
          <w:sz w:val="24"/>
          <w:szCs w:val="24"/>
        </w:rPr>
        <w:t>инвалидам «Содействие».</w:t>
      </w:r>
    </w:p>
    <w:p w14:paraId="52BF9C59" w14:textId="77777777" w:rsidR="001A2FC1" w:rsidRPr="003E0E70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E0E70">
        <w:rPr>
          <w:rFonts w:ascii="Arial Narrow" w:eastAsia="Arial Narrow" w:hAnsi="Arial Narrow" w:cs="Arial Narrow"/>
          <w:sz w:val="24"/>
          <w:szCs w:val="24"/>
        </w:rPr>
        <w:t>Сокращенное наименование Фонда: ФСП «Содействие».</w:t>
      </w:r>
    </w:p>
    <w:p w14:paraId="1BDDD1AF" w14:textId="77777777" w:rsidR="001A2FC1" w:rsidRPr="003E0E70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E0E70">
        <w:rPr>
          <w:rFonts w:ascii="Arial Narrow" w:eastAsia="Arial Narrow" w:hAnsi="Arial Narrow" w:cs="Arial Narrow"/>
          <w:sz w:val="24"/>
          <w:szCs w:val="24"/>
        </w:rPr>
        <w:t>Голосовали: «за» - единогласно.</w:t>
      </w:r>
    </w:p>
    <w:p w14:paraId="27C1E7C3" w14:textId="77777777" w:rsidR="001A2FC1" w:rsidRPr="003E0E70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4E4FEBA" w14:textId="77777777" w:rsidR="001A2FC1" w:rsidRPr="003E0E70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E0E70">
        <w:rPr>
          <w:rFonts w:ascii="Arial Narrow" w:eastAsia="Arial Narrow" w:hAnsi="Arial Narrow" w:cs="Arial Narrow"/>
          <w:sz w:val="24"/>
          <w:szCs w:val="24"/>
        </w:rPr>
        <w:t xml:space="preserve">Решили: </w:t>
      </w:r>
    </w:p>
    <w:p w14:paraId="700D0C12" w14:textId="77777777" w:rsidR="001A2FC1" w:rsidRPr="003E0E70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E0E70">
        <w:rPr>
          <w:rFonts w:ascii="Arial Narrow" w:eastAsia="Arial Narrow" w:hAnsi="Arial Narrow" w:cs="Arial Narrow"/>
          <w:sz w:val="24"/>
          <w:szCs w:val="24"/>
        </w:rPr>
        <w:t>Учредить Фонд социальной помощи малоимущим гражданам, сиротам и инвалидам «Содействие».</w:t>
      </w:r>
    </w:p>
    <w:p w14:paraId="3F94FAF6" w14:textId="77777777" w:rsidR="006B26C3" w:rsidRPr="003E0E70" w:rsidRDefault="006B26C3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16C82E9" w14:textId="77777777" w:rsidR="006B26C3" w:rsidRPr="003E0E70" w:rsidRDefault="006B26C3" w:rsidP="006B26C3">
      <w:pPr>
        <w:tabs>
          <w:tab w:val="left" w:pos="567"/>
        </w:tabs>
        <w:ind w:firstLine="284"/>
        <w:jc w:val="both"/>
        <w:rPr>
          <w:rFonts w:ascii="Arial Narrow" w:hAnsi="Arial Narrow"/>
          <w:sz w:val="24"/>
          <w:szCs w:val="24"/>
        </w:rPr>
      </w:pPr>
      <w:r w:rsidRPr="003E0E70">
        <w:rPr>
          <w:rFonts w:ascii="Arial Narrow" w:hAnsi="Arial Narrow"/>
          <w:sz w:val="24"/>
          <w:szCs w:val="24"/>
        </w:rPr>
        <w:t xml:space="preserve">По третьему вопросу повестки дня выступила </w:t>
      </w:r>
      <w:proofErr w:type="spellStart"/>
      <w:r w:rsidRPr="003E0E70">
        <w:rPr>
          <w:rFonts w:ascii="Arial Narrow" w:hAnsi="Arial Narrow"/>
          <w:sz w:val="24"/>
          <w:szCs w:val="24"/>
        </w:rPr>
        <w:t>Шаповалова</w:t>
      </w:r>
      <w:proofErr w:type="spellEnd"/>
      <w:r w:rsidRPr="003E0E70">
        <w:rPr>
          <w:rFonts w:ascii="Arial Narrow" w:hAnsi="Arial Narrow"/>
          <w:sz w:val="24"/>
          <w:szCs w:val="24"/>
        </w:rPr>
        <w:t xml:space="preserve"> О.В. с предложением определить местонахождение Фонда по адресу: Кемеровская область, г. Кемерово, ул. Боровая, д. 55. Дом принадлежит </w:t>
      </w:r>
      <w:proofErr w:type="spellStart"/>
      <w:r w:rsidRPr="003E0E70">
        <w:rPr>
          <w:rFonts w:ascii="Arial Narrow" w:hAnsi="Arial Narrow"/>
          <w:sz w:val="24"/>
          <w:szCs w:val="24"/>
        </w:rPr>
        <w:t>Тырышкиной</w:t>
      </w:r>
      <w:proofErr w:type="spellEnd"/>
      <w:r w:rsidRPr="003E0E70">
        <w:rPr>
          <w:rFonts w:ascii="Arial Narrow" w:hAnsi="Arial Narrow"/>
          <w:sz w:val="24"/>
          <w:szCs w:val="24"/>
        </w:rPr>
        <w:t xml:space="preserve"> С.В. (до заключения брака Беляевой), которая дала согласие на осуществление связи с Фондом по адресу дома, который ей принадлежит.</w:t>
      </w:r>
    </w:p>
    <w:p w14:paraId="4AE712CA" w14:textId="77777777" w:rsidR="006B26C3" w:rsidRPr="003E0E70" w:rsidRDefault="006B26C3" w:rsidP="006B26C3">
      <w:pPr>
        <w:pStyle w:val="a5"/>
        <w:tabs>
          <w:tab w:val="left" w:pos="567"/>
        </w:tabs>
        <w:spacing w:after="0" w:line="24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3E0E70">
        <w:rPr>
          <w:rFonts w:ascii="Arial Narrow" w:hAnsi="Arial Narrow" w:cs="Times New Roman"/>
          <w:sz w:val="24"/>
          <w:szCs w:val="24"/>
        </w:rPr>
        <w:t>Голосовали: «за» - единогласно.</w:t>
      </w:r>
    </w:p>
    <w:p w14:paraId="1DC8A9AC" w14:textId="77777777" w:rsidR="006B26C3" w:rsidRPr="003E0E70" w:rsidRDefault="006B26C3" w:rsidP="006B26C3">
      <w:pPr>
        <w:tabs>
          <w:tab w:val="left" w:pos="567"/>
        </w:tabs>
        <w:ind w:firstLine="284"/>
        <w:jc w:val="both"/>
        <w:rPr>
          <w:rFonts w:ascii="Arial Narrow" w:hAnsi="Arial Narrow"/>
          <w:sz w:val="24"/>
          <w:szCs w:val="24"/>
        </w:rPr>
      </w:pPr>
    </w:p>
    <w:p w14:paraId="3622009B" w14:textId="77777777" w:rsidR="006B26C3" w:rsidRPr="003E0E70" w:rsidRDefault="006B26C3" w:rsidP="006B26C3">
      <w:pPr>
        <w:tabs>
          <w:tab w:val="left" w:pos="567"/>
        </w:tabs>
        <w:ind w:firstLine="284"/>
        <w:jc w:val="both"/>
        <w:rPr>
          <w:rFonts w:ascii="Arial Narrow" w:hAnsi="Arial Narrow"/>
          <w:sz w:val="24"/>
          <w:szCs w:val="24"/>
        </w:rPr>
      </w:pPr>
      <w:r w:rsidRPr="003E0E70">
        <w:rPr>
          <w:rFonts w:ascii="Arial Narrow" w:hAnsi="Arial Narrow"/>
          <w:sz w:val="24"/>
          <w:szCs w:val="24"/>
        </w:rPr>
        <w:t xml:space="preserve">Решили: </w:t>
      </w:r>
    </w:p>
    <w:p w14:paraId="517DFAF9" w14:textId="77777777" w:rsidR="006B26C3" w:rsidRPr="003E0E70" w:rsidRDefault="006B26C3" w:rsidP="006B26C3">
      <w:pPr>
        <w:tabs>
          <w:tab w:val="left" w:pos="567"/>
        </w:tabs>
        <w:ind w:firstLine="284"/>
        <w:jc w:val="both"/>
        <w:rPr>
          <w:rFonts w:ascii="Arial Narrow" w:hAnsi="Arial Narrow"/>
          <w:sz w:val="24"/>
          <w:szCs w:val="24"/>
        </w:rPr>
      </w:pPr>
      <w:r w:rsidRPr="003E0E70">
        <w:rPr>
          <w:rFonts w:ascii="Arial Narrow" w:hAnsi="Arial Narrow"/>
          <w:sz w:val="24"/>
          <w:szCs w:val="24"/>
        </w:rPr>
        <w:t>Определить местонахождение Фонда по адресу: Кемеровская область, г. Кемерово, ул. Боровая, 55.</w:t>
      </w:r>
    </w:p>
    <w:p w14:paraId="6911F2EE" w14:textId="77777777" w:rsidR="006B26C3" w:rsidRPr="003E0E70" w:rsidRDefault="006B26C3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0A17172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</w:t>
      </w:r>
      <w:r w:rsidR="003E0E70">
        <w:rPr>
          <w:rFonts w:ascii="Arial Narrow" w:eastAsia="Arial Narrow" w:hAnsi="Arial Narrow" w:cs="Arial Narrow"/>
          <w:sz w:val="24"/>
          <w:szCs w:val="24"/>
        </w:rPr>
        <w:t>четвёртому</w:t>
      </w:r>
      <w:r>
        <w:rPr>
          <w:rFonts w:ascii="Arial Narrow" w:eastAsia="Arial Narrow" w:hAnsi="Arial Narrow" w:cs="Arial Narrow"/>
          <w:sz w:val="24"/>
          <w:szCs w:val="24"/>
        </w:rPr>
        <w:t xml:space="preserve"> вопросу повестки дня выступил Аникин В.И. с предложением принять и утвердить Устав Фонда.</w:t>
      </w:r>
    </w:p>
    <w:p w14:paraId="7C8A0C36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Голосовали: «за» - единогласно.</w:t>
      </w:r>
    </w:p>
    <w:p w14:paraId="57035FBD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77CB3B2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Решили: </w:t>
      </w:r>
    </w:p>
    <w:p w14:paraId="46068BEE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Принять и утвердить Устав Фонда.</w:t>
      </w:r>
    </w:p>
    <w:p w14:paraId="04330241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3EA3475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</w:t>
      </w:r>
      <w:r w:rsidR="003E0E70">
        <w:rPr>
          <w:rFonts w:ascii="Arial Narrow" w:eastAsia="Arial Narrow" w:hAnsi="Arial Narrow" w:cs="Arial Narrow"/>
          <w:sz w:val="24"/>
          <w:szCs w:val="24"/>
        </w:rPr>
        <w:t>пятому</w:t>
      </w:r>
      <w:r>
        <w:rPr>
          <w:rFonts w:ascii="Arial Narrow" w:eastAsia="Arial Narrow" w:hAnsi="Arial Narrow" w:cs="Arial Narrow"/>
          <w:sz w:val="24"/>
          <w:szCs w:val="24"/>
        </w:rPr>
        <w:t xml:space="preserve"> вопросу повестки дня выступил Аникин В.И., который предложил избрать Попечительский Совет Фонда в количестве трёх человек:</w:t>
      </w:r>
    </w:p>
    <w:p w14:paraId="3AEB32DD" w14:textId="77777777" w:rsidR="001A2FC1" w:rsidRDefault="00FD30BC" w:rsidP="005D0BB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 В.И.</w:t>
      </w:r>
    </w:p>
    <w:p w14:paraId="6C0B1143" w14:textId="77777777" w:rsidR="001A2FC1" w:rsidRDefault="00FD30BC" w:rsidP="005D0BB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Аникина Г.Н.</w:t>
      </w:r>
    </w:p>
    <w:p w14:paraId="7FA23464" w14:textId="77777777" w:rsidR="001A2FC1" w:rsidRDefault="00FD30BC" w:rsidP="005D0BB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О.В.</w:t>
      </w:r>
    </w:p>
    <w:p w14:paraId="0CC0E6AE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Голосовали: «за» - единогласно.</w:t>
      </w:r>
    </w:p>
    <w:p w14:paraId="5F5E488C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F120A8F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Решили: </w:t>
      </w:r>
    </w:p>
    <w:p w14:paraId="322BF8C6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Избрать Попечительский Совет Фонда в составе трёх человек:</w:t>
      </w:r>
    </w:p>
    <w:p w14:paraId="5BF3A230" w14:textId="77777777" w:rsidR="001A2FC1" w:rsidRDefault="00FD30BC" w:rsidP="005D0BB8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 В.И.</w:t>
      </w:r>
    </w:p>
    <w:p w14:paraId="2CA1F89C" w14:textId="77777777" w:rsidR="001A2FC1" w:rsidRDefault="00FD30BC" w:rsidP="005D0BB8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Аникина Г.Н.</w:t>
      </w:r>
    </w:p>
    <w:p w14:paraId="5CCB4519" w14:textId="77777777" w:rsidR="001A2FC1" w:rsidRDefault="00FD30BC" w:rsidP="005D0BB8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О.В.</w:t>
      </w:r>
    </w:p>
    <w:p w14:paraId="7D26B468" w14:textId="77777777" w:rsidR="001A2FC1" w:rsidRDefault="001A2FC1" w:rsidP="005D0BB8">
      <w:pPr>
        <w:tabs>
          <w:tab w:val="left" w:pos="567"/>
        </w:tabs>
        <w:ind w:firstLine="284"/>
        <w:rPr>
          <w:rFonts w:ascii="Arial Narrow" w:eastAsia="Arial Narrow" w:hAnsi="Arial Narrow" w:cs="Arial Narrow"/>
          <w:b/>
          <w:sz w:val="24"/>
          <w:szCs w:val="24"/>
        </w:rPr>
      </w:pPr>
    </w:p>
    <w:p w14:paraId="50E4024D" w14:textId="22EC52E0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</w:t>
      </w:r>
      <w:r w:rsidR="003E0E70">
        <w:rPr>
          <w:rFonts w:ascii="Arial Narrow" w:eastAsia="Arial Narrow" w:hAnsi="Arial Narrow" w:cs="Arial Narrow"/>
          <w:sz w:val="24"/>
          <w:szCs w:val="24"/>
        </w:rPr>
        <w:t>шестому</w:t>
      </w:r>
      <w:r>
        <w:rPr>
          <w:rFonts w:ascii="Arial Narrow" w:eastAsia="Arial Narrow" w:hAnsi="Arial Narrow" w:cs="Arial Narrow"/>
          <w:sz w:val="24"/>
          <w:szCs w:val="24"/>
        </w:rPr>
        <w:t xml:space="preserve"> вопросу повестки дня выступил Аникин В.И. с предложением </w:t>
      </w:r>
      <w:r w:rsidR="004A2CA9">
        <w:rPr>
          <w:rFonts w:ascii="Arial Narrow" w:eastAsia="Arial Narrow" w:hAnsi="Arial Narrow" w:cs="Arial Narrow"/>
          <w:sz w:val="24"/>
          <w:szCs w:val="24"/>
        </w:rPr>
        <w:t>избрать</w:t>
      </w:r>
      <w:r>
        <w:rPr>
          <w:rFonts w:ascii="Arial Narrow" w:eastAsia="Arial Narrow" w:hAnsi="Arial Narrow" w:cs="Arial Narrow"/>
          <w:sz w:val="24"/>
          <w:szCs w:val="24"/>
        </w:rPr>
        <w:t xml:space="preserve"> директором Фонда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А.С.</w:t>
      </w:r>
    </w:p>
    <w:p w14:paraId="56391C03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Голосовали: «за» - единогласно.</w:t>
      </w:r>
    </w:p>
    <w:p w14:paraId="67F48956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B4597D0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Решили: </w:t>
      </w:r>
    </w:p>
    <w:p w14:paraId="27DDCBCC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Избрать директором Фонда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Александра Сергеевича.</w:t>
      </w:r>
    </w:p>
    <w:p w14:paraId="02E024A9" w14:textId="77777777" w:rsidR="001A2FC1" w:rsidRDefault="001A2FC1" w:rsidP="005D0BB8">
      <w:pPr>
        <w:tabs>
          <w:tab w:val="left" w:pos="567"/>
        </w:tabs>
        <w:ind w:firstLine="284"/>
        <w:rPr>
          <w:rFonts w:ascii="Arial Narrow" w:eastAsia="Arial Narrow" w:hAnsi="Arial Narrow" w:cs="Arial Narrow"/>
          <w:sz w:val="24"/>
          <w:szCs w:val="24"/>
        </w:rPr>
      </w:pPr>
    </w:p>
    <w:p w14:paraId="6BEB08CF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</w:t>
      </w:r>
      <w:r w:rsidR="003E0E70">
        <w:rPr>
          <w:rFonts w:ascii="Arial Narrow" w:eastAsia="Arial Narrow" w:hAnsi="Arial Narrow" w:cs="Arial Narrow"/>
          <w:sz w:val="24"/>
          <w:szCs w:val="24"/>
        </w:rPr>
        <w:t>седьмому</w:t>
      </w:r>
      <w:r>
        <w:rPr>
          <w:rFonts w:ascii="Arial Narrow" w:eastAsia="Arial Narrow" w:hAnsi="Arial Narrow" w:cs="Arial Narrow"/>
          <w:sz w:val="24"/>
          <w:szCs w:val="24"/>
        </w:rPr>
        <w:t xml:space="preserve"> вопросу повестки дня выступила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О.В., которая предложила поручить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Шаповалову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А.С. выполнение всех необходимых действий от имени всех учредителей Фонда, связанных с государственной регистрацией Фонда в установленной законом порядке, оплатить госпошлину.</w:t>
      </w:r>
    </w:p>
    <w:p w14:paraId="32BDEDDB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Голосовали: «за» - единогласно.</w:t>
      </w:r>
    </w:p>
    <w:p w14:paraId="3B5AB051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12AF163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Решили: </w:t>
      </w:r>
    </w:p>
    <w:p w14:paraId="077B3444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Поручить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Шаповалову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А.С. выполнение всех необходимых действий от имени всех учредителей Фонда, связанных с государственной регистрацией Фонда в установленной законом порядке, оплатить госпошлину.</w:t>
      </w:r>
    </w:p>
    <w:p w14:paraId="1C90CB41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9D23914" w14:textId="551D4A2A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По </w:t>
      </w:r>
      <w:r w:rsidR="003E0E70">
        <w:rPr>
          <w:rFonts w:ascii="Arial Narrow" w:eastAsia="Arial Narrow" w:hAnsi="Arial Narrow" w:cs="Arial Narrow"/>
          <w:sz w:val="24"/>
          <w:szCs w:val="24"/>
        </w:rPr>
        <w:t>вос</w:t>
      </w:r>
      <w:r>
        <w:rPr>
          <w:rFonts w:ascii="Arial Narrow" w:eastAsia="Arial Narrow" w:hAnsi="Arial Narrow" w:cs="Arial Narrow"/>
          <w:sz w:val="24"/>
          <w:szCs w:val="24"/>
        </w:rPr>
        <w:t>ьмому вопросу повестки дня выступил Шаповалов А.С. с предложением сформировать имущество Фонда в сумме 10 000 рублей путем внесения каждым учредителем денежных средств в размере 2 500 рублей с каждого учредителя в кассу Фонда в течение одного месяца со дня государственной регистрации Фонда.</w:t>
      </w:r>
    </w:p>
    <w:p w14:paraId="10E4A483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Голосовали: «за» - единогласно.</w:t>
      </w:r>
    </w:p>
    <w:p w14:paraId="2E87ECF7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F9A7C20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Решили: </w:t>
      </w:r>
    </w:p>
    <w:p w14:paraId="54989A89" w14:textId="673D26CB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Сформировать имущество Фонда в сумме 10 000 рублей путем внесения каждым учредителем денежных средств в размере 2 500 рублей с каждого учредителя в кассу Фонда в течение одного месяца со дня государственной регистрации Фонда</w:t>
      </w:r>
      <w:r w:rsidR="004A2CA9">
        <w:rPr>
          <w:rFonts w:ascii="Arial Narrow" w:eastAsia="Arial Narrow" w:hAnsi="Arial Narrow" w:cs="Arial Narrow"/>
          <w:sz w:val="24"/>
          <w:szCs w:val="24"/>
        </w:rPr>
        <w:t>.</w:t>
      </w:r>
      <w:bookmarkStart w:id="1" w:name="_GoBack"/>
      <w:bookmarkEnd w:id="1"/>
    </w:p>
    <w:p w14:paraId="7D6D5B79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75B2BC3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Подписи учредителей:</w:t>
      </w:r>
    </w:p>
    <w:p w14:paraId="2FAACCF4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8582CF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Шаповалов Александр Сергеевич – Председатель Общего собрания _________________________</w:t>
      </w:r>
    </w:p>
    <w:p w14:paraId="0AF814B2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A3EADCE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Шаповалова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Ольга Валерьевна – Секретарь Общего собрания ______________________________</w:t>
      </w:r>
    </w:p>
    <w:p w14:paraId="019E9A12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895D09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 Владимир Игоревич _______________________</w:t>
      </w:r>
    </w:p>
    <w:p w14:paraId="7CC2FA75" w14:textId="77777777" w:rsidR="001A2FC1" w:rsidRDefault="001A2FC1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F0F5E27" w14:textId="77777777" w:rsidR="001A2FC1" w:rsidRDefault="00FD30BC" w:rsidP="005D0BB8">
      <w:pPr>
        <w:tabs>
          <w:tab w:val="left" w:pos="567"/>
        </w:tabs>
        <w:ind w:firstLine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Аникина Галина Николаевна ______________________</w:t>
      </w:r>
    </w:p>
    <w:p w14:paraId="6B9BDD8D" w14:textId="77777777" w:rsidR="001A2FC1" w:rsidRDefault="001A2FC1" w:rsidP="005D0BB8">
      <w:pPr>
        <w:tabs>
          <w:tab w:val="left" w:pos="567"/>
        </w:tabs>
        <w:ind w:firstLine="284"/>
        <w:rPr>
          <w:sz w:val="24"/>
          <w:szCs w:val="24"/>
        </w:rPr>
      </w:pPr>
    </w:p>
    <w:sectPr w:rsidR="001A2FC1" w:rsidSect="005D0BB8">
      <w:footerReference w:type="default" r:id="rId7"/>
      <w:pgSz w:w="11906" w:h="16838"/>
      <w:pgMar w:top="567" w:right="707" w:bottom="426" w:left="1418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1DE6F" w14:textId="77777777" w:rsidR="00B3129E" w:rsidRDefault="00B3129E">
      <w:r>
        <w:separator/>
      </w:r>
    </w:p>
  </w:endnote>
  <w:endnote w:type="continuationSeparator" w:id="0">
    <w:p w14:paraId="0CE85BEC" w14:textId="77777777" w:rsidR="00B3129E" w:rsidRDefault="00B3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5CA3" w14:textId="170A4271" w:rsidR="001A2FC1" w:rsidRDefault="00FD30BC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4A2CA9">
      <w:rPr>
        <w:noProof/>
      </w:rPr>
      <w:t>2</w:t>
    </w:r>
    <w:r>
      <w:fldChar w:fldCharType="end"/>
    </w:r>
  </w:p>
  <w:p w14:paraId="4FAAC14A" w14:textId="77777777" w:rsidR="001A2FC1" w:rsidRDefault="001A2FC1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55CE" w14:textId="77777777" w:rsidR="00B3129E" w:rsidRDefault="00B3129E">
      <w:r>
        <w:separator/>
      </w:r>
    </w:p>
  </w:footnote>
  <w:footnote w:type="continuationSeparator" w:id="0">
    <w:p w14:paraId="165C6FA0" w14:textId="77777777" w:rsidR="00B3129E" w:rsidRDefault="00B3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6974"/>
    <w:multiLevelType w:val="multilevel"/>
    <w:tmpl w:val="B05406F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54EF5"/>
    <w:multiLevelType w:val="multilevel"/>
    <w:tmpl w:val="8250DB1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594636"/>
    <w:multiLevelType w:val="multilevel"/>
    <w:tmpl w:val="94308EB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A90FC5"/>
    <w:multiLevelType w:val="multilevel"/>
    <w:tmpl w:val="38300AB8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C1"/>
    <w:rsid w:val="001A2FC1"/>
    <w:rsid w:val="00322832"/>
    <w:rsid w:val="003E0E70"/>
    <w:rsid w:val="004A2CA9"/>
    <w:rsid w:val="005D0BB8"/>
    <w:rsid w:val="006B26C3"/>
    <w:rsid w:val="007602A8"/>
    <w:rsid w:val="00AF7EBF"/>
    <w:rsid w:val="00B3129E"/>
    <w:rsid w:val="00CF6CB0"/>
    <w:rsid w:val="00FA3E6F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723"/>
  <w15:docId w15:val="{FA3FC332-499F-44D9-98C5-7C9A58DA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708" w:firstLine="0"/>
      <w:jc w:val="both"/>
      <w:outlineLvl w:val="0"/>
    </w:pPr>
    <w:rPr>
      <w:b/>
      <w:i/>
      <w:sz w:val="24"/>
      <w:szCs w:val="24"/>
    </w:rPr>
  </w:style>
  <w:style w:type="paragraph" w:styleId="2">
    <w:name w:val="heading 2"/>
    <w:basedOn w:val="a"/>
    <w:next w:val="a"/>
    <w:pPr>
      <w:keepNext/>
      <w:ind w:left="708" w:firstLine="0"/>
      <w:jc w:val="both"/>
      <w:outlineLvl w:val="1"/>
    </w:pPr>
    <w:rPr>
      <w:b/>
    </w:rPr>
  </w:style>
  <w:style w:type="paragraph" w:styleId="3">
    <w:name w:val="heading 3"/>
    <w:basedOn w:val="a"/>
    <w:next w:val="a"/>
    <w:pPr>
      <w:keepNext/>
      <w:ind w:firstLine="0"/>
      <w:outlineLvl w:val="2"/>
    </w:pPr>
    <w:rPr>
      <w:b/>
      <w:i/>
      <w:sz w:val="24"/>
      <w:szCs w:val="24"/>
    </w:rPr>
  </w:style>
  <w:style w:type="paragraph" w:styleId="4">
    <w:name w:val="heading 4"/>
    <w:basedOn w:val="a"/>
    <w:next w:val="a"/>
    <w:pPr>
      <w:keepNext/>
      <w:ind w:left="360" w:firstLine="0"/>
      <w:outlineLvl w:val="3"/>
    </w:pPr>
    <w:rPr>
      <w:i/>
      <w:sz w:val="24"/>
      <w:szCs w:val="24"/>
      <w:u w:val="single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firstLine="0"/>
      <w:jc w:val="center"/>
    </w:pPr>
    <w:rPr>
      <w:b/>
      <w:sz w:val="24"/>
      <w:szCs w:val="24"/>
    </w:rPr>
  </w:style>
  <w:style w:type="paragraph" w:styleId="a4">
    <w:name w:val="Subtitle"/>
    <w:basedOn w:val="a"/>
    <w:next w:val="a"/>
    <w:pPr>
      <w:jc w:val="center"/>
    </w:pPr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6B2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 w:firstLine="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Ефимов</dc:creator>
  <cp:lastModifiedBy>Андрей Ефимов</cp:lastModifiedBy>
  <cp:revision>3</cp:revision>
  <dcterms:created xsi:type="dcterms:W3CDTF">2018-01-25T13:09:00Z</dcterms:created>
  <dcterms:modified xsi:type="dcterms:W3CDTF">2018-02-13T10:49:00Z</dcterms:modified>
</cp:coreProperties>
</file>